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1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2727"/>
        <w:gridCol w:w="6534"/>
      </w:tblGrid>
      <w:tr w:rsidR="00A71676" w:rsidRPr="00A71676" w:rsidTr="00F70DEC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A71676" w:rsidRPr="00A71676" w:rsidRDefault="00A71676" w:rsidP="00F7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A71676" w:rsidRPr="00A71676" w:rsidRDefault="00A71676" w:rsidP="00F7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71676" w:rsidRPr="00A71676" w:rsidRDefault="00A71676" w:rsidP="00F7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от «____»______2022 г. </w:t>
            </w:r>
          </w:p>
          <w:p w:rsidR="00A71676" w:rsidRPr="00A71676" w:rsidRDefault="00A71676" w:rsidP="00F7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заведующий:  </w:t>
            </w:r>
          </w:p>
          <w:p w:rsidR="00A71676" w:rsidRPr="00A71676" w:rsidRDefault="00A71676" w:rsidP="00F7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_____________/М.П. Кириллина/ </w:t>
            </w:r>
          </w:p>
          <w:p w:rsidR="00A71676" w:rsidRPr="00A71676" w:rsidRDefault="00A71676" w:rsidP="00F7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676" w:rsidRPr="00A71676" w:rsidRDefault="00A71676">
      <w:pPr>
        <w:rPr>
          <w:rFonts w:ascii="Times New Roman" w:hAnsi="Times New Roman" w:cs="Times New Roman"/>
          <w:sz w:val="28"/>
          <w:szCs w:val="28"/>
        </w:rPr>
      </w:pPr>
    </w:p>
    <w:p w:rsidR="00A71676" w:rsidRDefault="00EC2454" w:rsidP="00A71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676">
        <w:rPr>
          <w:rFonts w:ascii="Times New Roman" w:hAnsi="Times New Roman" w:cs="Times New Roman"/>
          <w:sz w:val="28"/>
          <w:szCs w:val="28"/>
        </w:rPr>
        <w:t>План взаимодействия с родителями на 202</w:t>
      </w:r>
      <w:r w:rsidR="00A71676">
        <w:rPr>
          <w:rFonts w:ascii="Times New Roman" w:hAnsi="Times New Roman" w:cs="Times New Roman"/>
          <w:sz w:val="28"/>
          <w:szCs w:val="28"/>
        </w:rPr>
        <w:t>1</w:t>
      </w:r>
      <w:r w:rsidRPr="00A71676">
        <w:rPr>
          <w:rFonts w:ascii="Times New Roman" w:hAnsi="Times New Roman" w:cs="Times New Roman"/>
          <w:sz w:val="28"/>
          <w:szCs w:val="28"/>
        </w:rPr>
        <w:t xml:space="preserve"> – 202</w:t>
      </w:r>
      <w:r w:rsidR="00A71676">
        <w:rPr>
          <w:rFonts w:ascii="Times New Roman" w:hAnsi="Times New Roman" w:cs="Times New Roman"/>
          <w:sz w:val="28"/>
          <w:szCs w:val="28"/>
        </w:rPr>
        <w:t>2</w:t>
      </w:r>
      <w:r w:rsidRPr="00A71676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EC2454" w:rsidRPr="00A71676" w:rsidRDefault="00A71676" w:rsidP="00A71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EC2454" w:rsidRPr="00A71676">
        <w:rPr>
          <w:rFonts w:ascii="Times New Roman" w:hAnsi="Times New Roman" w:cs="Times New Roman"/>
          <w:sz w:val="28"/>
          <w:szCs w:val="28"/>
        </w:rPr>
        <w:t xml:space="preserve"> группа «Знайки»</w:t>
      </w:r>
    </w:p>
    <w:p w:rsidR="006A435D" w:rsidRPr="00A71676" w:rsidRDefault="00EC2454" w:rsidP="00A71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676">
        <w:rPr>
          <w:rFonts w:ascii="Times New Roman" w:hAnsi="Times New Roman" w:cs="Times New Roman"/>
          <w:sz w:val="28"/>
          <w:szCs w:val="28"/>
        </w:rPr>
        <w:t>МБДОУ ЦРР детский сад №7 «Остров сокровищ»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7088"/>
        <w:gridCol w:w="2835"/>
      </w:tblGrid>
      <w:tr w:rsidR="00647CC3" w:rsidRPr="00A71676" w:rsidTr="00A71676">
        <w:tc>
          <w:tcPr>
            <w:tcW w:w="567" w:type="dxa"/>
          </w:tcPr>
          <w:p w:rsidR="00647CC3" w:rsidRPr="00A71676" w:rsidRDefault="0064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647CC3" w:rsidRPr="00A71676" w:rsidRDefault="00647CC3" w:rsidP="00A7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647CC3" w:rsidRPr="00A71676" w:rsidRDefault="00647CC3" w:rsidP="00A7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47CC3" w:rsidRPr="00A71676" w:rsidTr="00A71676">
        <w:tc>
          <w:tcPr>
            <w:tcW w:w="567" w:type="dxa"/>
          </w:tcPr>
          <w:p w:rsidR="00647CC3" w:rsidRPr="00A71676" w:rsidRDefault="0064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47CC3" w:rsidRPr="00A71676" w:rsidRDefault="0052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47CC3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семьёй </w:t>
            </w:r>
            <w:proofErr w:type="gramStart"/>
            <w:r w:rsidR="00647CC3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47CC3" w:rsidRPr="00A71676">
              <w:rPr>
                <w:rFonts w:ascii="Times New Roman" w:hAnsi="Times New Roman" w:cs="Times New Roman"/>
                <w:sz w:val="28"/>
                <w:szCs w:val="28"/>
              </w:rPr>
              <w:t>анкетирование )</w:t>
            </w:r>
          </w:p>
          <w:p w:rsidR="0052657A" w:rsidRPr="00A71676" w:rsidRDefault="0052657A" w:rsidP="00666B0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57A" w:rsidRPr="00A71676" w:rsidRDefault="0052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- заполнить журнал «Сведения о родителях»</w:t>
            </w:r>
          </w:p>
          <w:p w:rsidR="0052657A" w:rsidRPr="00A71676" w:rsidRDefault="0052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стендов в приёмной </w:t>
            </w:r>
          </w:p>
          <w:p w:rsidR="0052657A" w:rsidRPr="00A71676" w:rsidRDefault="0052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- ведение журнала «Здоровье, прибытие и убытие детей»</w:t>
            </w:r>
          </w:p>
          <w:p w:rsidR="0052657A" w:rsidRPr="00A71676" w:rsidRDefault="0052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- размещение материалов о ДОУ на сайте; на первом этаже телевизоре</w:t>
            </w:r>
          </w:p>
          <w:p w:rsidR="009162BE" w:rsidRPr="00A71676" w:rsidRDefault="0091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4D6D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папка передвижка «Хочу всё знать» </w:t>
            </w:r>
            <w:proofErr w:type="gramStart"/>
            <w:r w:rsidR="00504D6D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04D6D" w:rsidRPr="00A71676">
              <w:rPr>
                <w:rFonts w:ascii="Times New Roman" w:hAnsi="Times New Roman" w:cs="Times New Roman"/>
                <w:sz w:val="28"/>
                <w:szCs w:val="28"/>
              </w:rPr>
              <w:t>ежедневная информация о непосредственной образовательной деятельности в группе )</w:t>
            </w:r>
          </w:p>
          <w:p w:rsidR="0052657A" w:rsidRPr="00A71676" w:rsidRDefault="00526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CC3" w:rsidRPr="00A71676" w:rsidRDefault="0064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По мере прихода ребёнка</w:t>
            </w: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57A" w:rsidRPr="00A71676" w:rsidRDefault="0052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2657A" w:rsidRPr="00A71676" w:rsidRDefault="0052657A" w:rsidP="0066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6D" w:rsidRPr="00A71676" w:rsidRDefault="0052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504D6D" w:rsidRPr="00A71676" w:rsidRDefault="0050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57A" w:rsidRPr="00A71676" w:rsidRDefault="0050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="0052657A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7CC3" w:rsidRPr="00A71676" w:rsidTr="00A71676">
        <w:tc>
          <w:tcPr>
            <w:tcW w:w="567" w:type="dxa"/>
          </w:tcPr>
          <w:p w:rsidR="00647CC3" w:rsidRPr="00A71676" w:rsidRDefault="0052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47CC3" w:rsidRPr="00A71676" w:rsidRDefault="0052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Онлайн консультация «Адаптация ребёнка»</w:t>
            </w:r>
          </w:p>
          <w:p w:rsidR="0052657A" w:rsidRPr="00A71676" w:rsidRDefault="0052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о ходе адаптации ребёнка</w:t>
            </w:r>
          </w:p>
        </w:tc>
        <w:tc>
          <w:tcPr>
            <w:tcW w:w="2835" w:type="dxa"/>
          </w:tcPr>
          <w:p w:rsidR="00647CC3" w:rsidRPr="00A71676" w:rsidRDefault="0052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47CC3" w:rsidRPr="00A71676" w:rsidTr="00A71676">
        <w:tc>
          <w:tcPr>
            <w:tcW w:w="567" w:type="dxa"/>
          </w:tcPr>
          <w:p w:rsidR="00647CC3" w:rsidRPr="00A71676" w:rsidRDefault="0052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47CC3" w:rsidRPr="00A71676" w:rsidRDefault="0052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дверей:</w:t>
            </w:r>
          </w:p>
          <w:p w:rsidR="0052657A" w:rsidRPr="00A71676" w:rsidRDefault="0095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- просмотр открытых занятий;</w:t>
            </w:r>
          </w:p>
          <w:p w:rsidR="00956EE9" w:rsidRPr="00A71676" w:rsidRDefault="00956EE9" w:rsidP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совместных тематических дней, </w:t>
            </w:r>
            <w:proofErr w:type="spell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, досугов, праздников и развлечений.</w:t>
            </w:r>
          </w:p>
        </w:tc>
        <w:tc>
          <w:tcPr>
            <w:tcW w:w="2835" w:type="dxa"/>
          </w:tcPr>
          <w:p w:rsidR="00647CC3" w:rsidRPr="00A71676" w:rsidRDefault="00647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EE9" w:rsidRPr="00A71676" w:rsidRDefault="00956EE9" w:rsidP="00A71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76">
        <w:rPr>
          <w:rFonts w:ascii="Times New Roman" w:hAnsi="Times New Roman" w:cs="Times New Roman"/>
          <w:b/>
          <w:sz w:val="28"/>
          <w:szCs w:val="28"/>
        </w:rPr>
        <w:t>Педагогическое просвещение родителей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7088"/>
        <w:gridCol w:w="2835"/>
      </w:tblGrid>
      <w:tr w:rsidR="00956EE9" w:rsidRPr="00A71676" w:rsidTr="00A71676">
        <w:tc>
          <w:tcPr>
            <w:tcW w:w="567" w:type="dxa"/>
          </w:tcPr>
          <w:p w:rsidR="00956EE9" w:rsidRPr="00A71676" w:rsidRDefault="0095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956EE9" w:rsidRPr="00A71676" w:rsidRDefault="00956EE9" w:rsidP="00A7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956EE9" w:rsidRPr="00A71676" w:rsidRDefault="0095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           сроки</w:t>
            </w:r>
          </w:p>
        </w:tc>
      </w:tr>
      <w:tr w:rsidR="00956EE9" w:rsidRPr="00A71676" w:rsidTr="00A71676">
        <w:tc>
          <w:tcPr>
            <w:tcW w:w="567" w:type="dxa"/>
          </w:tcPr>
          <w:p w:rsidR="00956EE9" w:rsidRPr="00A71676" w:rsidRDefault="0095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956EE9" w:rsidRPr="00A71676" w:rsidRDefault="0095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собрание </w:t>
            </w:r>
          </w:p>
          <w:p w:rsidR="00956EE9" w:rsidRPr="00A71676" w:rsidRDefault="00956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- установочное «Теперь мы дошколята</w:t>
            </w:r>
            <w:r w:rsidR="00CE36A9" w:rsidRPr="00A71676">
              <w:rPr>
                <w:rFonts w:ascii="Times New Roman" w:hAnsi="Times New Roman" w:cs="Times New Roman"/>
                <w:sz w:val="28"/>
                <w:szCs w:val="28"/>
              </w:rPr>
              <w:t>, уже не малыши</w:t>
            </w: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CE36A9" w:rsidRPr="00A71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E36A9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proofErr w:type="gramStart"/>
            <w:r w:rsidR="00CE36A9" w:rsidRPr="00A716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E36A9" w:rsidRPr="00A71676">
              <w:rPr>
                <w:rFonts w:ascii="Times New Roman" w:hAnsi="Times New Roman" w:cs="Times New Roman"/>
                <w:sz w:val="28"/>
                <w:szCs w:val="28"/>
              </w:rPr>
              <w:t>собенности 4 года жизни. Советы по адаптации детей к ДОО.</w:t>
            </w:r>
          </w:p>
          <w:p w:rsidR="00CE36A9" w:rsidRPr="00A71676" w:rsidRDefault="00CE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- текущее</w:t>
            </w:r>
          </w:p>
          <w:p w:rsidR="00CE36A9" w:rsidRPr="00A71676" w:rsidRDefault="00CE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итоговое </w:t>
            </w:r>
          </w:p>
        </w:tc>
        <w:tc>
          <w:tcPr>
            <w:tcW w:w="2835" w:type="dxa"/>
          </w:tcPr>
          <w:p w:rsidR="00956EE9" w:rsidRPr="00A71676" w:rsidRDefault="00956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A9" w:rsidRPr="00A71676" w:rsidRDefault="00CE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E36A9" w:rsidRPr="00A71676" w:rsidRDefault="00CE3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A9" w:rsidRPr="00A71676" w:rsidRDefault="00CE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E36A9" w:rsidRPr="00A71676" w:rsidRDefault="00CE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56EE9" w:rsidRPr="00A71676" w:rsidTr="00A71676">
        <w:tc>
          <w:tcPr>
            <w:tcW w:w="567" w:type="dxa"/>
          </w:tcPr>
          <w:p w:rsidR="00956EE9" w:rsidRPr="00A71676" w:rsidRDefault="00CE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956EE9" w:rsidRPr="00A71676" w:rsidRDefault="00CE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Анкетирование и опросы:</w:t>
            </w:r>
          </w:p>
          <w:p w:rsidR="00CE36A9" w:rsidRPr="00A71676" w:rsidRDefault="00CE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оценка потребностей семьи </w:t>
            </w:r>
            <w:proofErr w:type="gram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родители вновь поступивших детей ) – индивидуальное анкетирование</w:t>
            </w:r>
          </w:p>
          <w:p w:rsidR="00CE36A9" w:rsidRPr="00A71676" w:rsidRDefault="00CE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- выявление потребностей родителей в образовательных и оздоровительных услугах</w:t>
            </w:r>
          </w:p>
        </w:tc>
        <w:tc>
          <w:tcPr>
            <w:tcW w:w="2835" w:type="dxa"/>
          </w:tcPr>
          <w:p w:rsidR="00956EE9" w:rsidRPr="00A71676" w:rsidRDefault="00CE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Начало и конец учебного года</w:t>
            </w:r>
          </w:p>
        </w:tc>
      </w:tr>
      <w:tr w:rsidR="00956EE9" w:rsidRPr="00A71676" w:rsidTr="00A71676">
        <w:tc>
          <w:tcPr>
            <w:tcW w:w="567" w:type="dxa"/>
          </w:tcPr>
          <w:p w:rsidR="00956EE9" w:rsidRPr="00A71676" w:rsidRDefault="00CE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</w:tcPr>
          <w:p w:rsidR="00956EE9" w:rsidRPr="00A71676" w:rsidRDefault="00CE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специалистов:</w:t>
            </w:r>
          </w:p>
          <w:p w:rsidR="00CE36A9" w:rsidRPr="00A71676" w:rsidRDefault="00CE3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- «Разв</w:t>
            </w:r>
            <w:r w:rsidR="00FD0E5A" w:rsidRPr="00A71676">
              <w:rPr>
                <w:rFonts w:ascii="Times New Roman" w:hAnsi="Times New Roman" w:cs="Times New Roman"/>
                <w:sz w:val="28"/>
                <w:szCs w:val="28"/>
              </w:rPr>
              <w:t>итие вокальных навыков в домашни</w:t>
            </w: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х условиях через видео - </w:t>
            </w:r>
            <w:proofErr w:type="spell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E5A" w:rsidRPr="00A71676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  <w:proofErr w:type="gramStart"/>
            <w:r w:rsidR="00FD0E5A" w:rsidRPr="00A71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D0E5A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6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D0E5A" w:rsidRPr="00A716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FD0E5A" w:rsidRPr="00A716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FD0E5A" w:rsidRPr="00A71676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 )</w:t>
            </w:r>
          </w:p>
          <w:p w:rsidR="008460EF" w:rsidRPr="00A71676" w:rsidRDefault="0084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«Картотека схем – приёмов поэтапного рисования, ленки, аппликации и </w:t>
            </w:r>
            <w:proofErr w:type="spell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конструрования</w:t>
            </w:r>
            <w:proofErr w:type="spell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воспитатель )</w:t>
            </w:r>
          </w:p>
          <w:p w:rsidR="00FD0E5A" w:rsidRPr="00A71676" w:rsidRDefault="00FD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«Спортивная форма вашего малыша». Рекомендации в </w:t>
            </w:r>
            <w:proofErr w:type="spell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странице и сайте детского сада</w:t>
            </w:r>
            <w:r w:rsidR="009162BE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62BE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162BE" w:rsidRPr="00A71676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 )</w:t>
            </w:r>
          </w:p>
          <w:p w:rsidR="00FD0E5A" w:rsidRPr="00A71676" w:rsidRDefault="00FD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62BE" w:rsidRPr="00A71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6050" w:rsidRPr="00A71676">
              <w:rPr>
                <w:rFonts w:ascii="Times New Roman" w:hAnsi="Times New Roman" w:cs="Times New Roman"/>
                <w:sz w:val="28"/>
                <w:szCs w:val="28"/>
              </w:rPr>
              <w:t>Как провести с ребёнком музыкальный день рождени</w:t>
            </w:r>
            <w:r w:rsidR="009162BE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я, праздник» - информация на сайте детского сада </w:t>
            </w:r>
            <w:proofErr w:type="gramStart"/>
            <w:r w:rsidR="009162BE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162BE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) </w:t>
            </w:r>
          </w:p>
          <w:p w:rsidR="009162BE" w:rsidRPr="00A71676" w:rsidRDefault="0091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Анкетирование родителей по физическому развитию и воспитанию детей </w:t>
            </w:r>
            <w:proofErr w:type="gram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 )</w:t>
            </w:r>
          </w:p>
          <w:p w:rsidR="009162BE" w:rsidRPr="00A71676" w:rsidRDefault="0091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- «Музыкотерапия в детском саду и дома. Репертуар для прослушивания дома»</w:t>
            </w:r>
            <w:r w:rsidR="00504D6D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</w:t>
            </w: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ия на сайте детского сада </w:t>
            </w:r>
            <w:proofErr w:type="gram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)</w:t>
            </w:r>
          </w:p>
          <w:p w:rsidR="00504D6D" w:rsidRPr="00A71676" w:rsidRDefault="0050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Практикум по развитию дыхательной гимнастики – прямой эфир в </w:t>
            </w:r>
            <w:proofErr w:type="spell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страничке </w:t>
            </w:r>
            <w:r w:rsidR="00A71676" w:rsidRPr="00A716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  <w:proofErr w:type="gram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04D6D" w:rsidRPr="00A71676" w:rsidRDefault="0050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«Дыхательная гимнастика» - памятка для младших групп </w:t>
            </w:r>
            <w:proofErr w:type="gram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 )</w:t>
            </w:r>
          </w:p>
          <w:p w:rsidR="00504D6D" w:rsidRPr="00A71676" w:rsidRDefault="0050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мелкой и артикуляционной моторики» - </w:t>
            </w:r>
            <w:proofErr w:type="spell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 страничка детского сада, информация на сайте детского сада </w:t>
            </w:r>
            <w:proofErr w:type="gram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учитель – логопед )</w:t>
            </w:r>
          </w:p>
          <w:p w:rsidR="00124BE7" w:rsidRPr="00A71676" w:rsidRDefault="001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открытые просмотры занятий по физкультуре в прямом эфире </w:t>
            </w:r>
            <w:proofErr w:type="gram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 )</w:t>
            </w:r>
          </w:p>
          <w:p w:rsidR="00124BE7" w:rsidRPr="00A71676" w:rsidRDefault="001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«Игры и упражнения для речевой активности детей» - информация для родительского стенда, сайт детского сада </w:t>
            </w:r>
            <w:proofErr w:type="gram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учитель – логопед )</w:t>
            </w:r>
          </w:p>
        </w:tc>
        <w:tc>
          <w:tcPr>
            <w:tcW w:w="2835" w:type="dxa"/>
          </w:tcPr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E9" w:rsidRPr="00A71676" w:rsidRDefault="00FD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FD0E5A" w:rsidRPr="00A71676" w:rsidRDefault="00FD0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EF" w:rsidRPr="00A71676" w:rsidRDefault="0084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460EF" w:rsidRPr="00A71676" w:rsidRDefault="00846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E5A" w:rsidRPr="00A71676" w:rsidRDefault="00FD0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162BE" w:rsidRPr="00A71676" w:rsidRDefault="0091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BE" w:rsidRPr="00A71676" w:rsidRDefault="0091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9162BE" w:rsidRPr="00A71676" w:rsidRDefault="00916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2BE" w:rsidRPr="00A71676" w:rsidRDefault="00916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04D6D" w:rsidRPr="00A71676" w:rsidRDefault="0050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6D" w:rsidRPr="00A71676" w:rsidRDefault="0050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04D6D" w:rsidRPr="00A71676" w:rsidRDefault="0050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6D" w:rsidRPr="00A71676" w:rsidRDefault="0050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04D6D" w:rsidRPr="00A71676" w:rsidRDefault="0050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6D" w:rsidRPr="00A71676" w:rsidRDefault="0050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E7" w:rsidRPr="00A71676" w:rsidRDefault="00504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24BE7" w:rsidRPr="00A71676" w:rsidRDefault="00124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6D" w:rsidRPr="00A71676" w:rsidRDefault="001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504D6D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6D" w:rsidRPr="00A71676" w:rsidRDefault="001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04D6D" w:rsidRPr="00A71676" w:rsidRDefault="00504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BE7" w:rsidRPr="00A71676" w:rsidRDefault="00124BE7" w:rsidP="00A71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76">
        <w:rPr>
          <w:rFonts w:ascii="Times New Roman" w:hAnsi="Times New Roman" w:cs="Times New Roman"/>
          <w:b/>
          <w:sz w:val="28"/>
          <w:szCs w:val="28"/>
        </w:rPr>
        <w:t>План работы по гигиеническому воспитанию в ДОУ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7088"/>
        <w:gridCol w:w="2835"/>
      </w:tblGrid>
      <w:tr w:rsidR="00124BE7" w:rsidRPr="00A71676" w:rsidTr="00A71676">
        <w:tc>
          <w:tcPr>
            <w:tcW w:w="567" w:type="dxa"/>
          </w:tcPr>
          <w:p w:rsidR="00124BE7" w:rsidRPr="00A71676" w:rsidRDefault="001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124BE7" w:rsidRPr="00A71676" w:rsidRDefault="00124BE7" w:rsidP="00A71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124BE7" w:rsidRPr="00A71676" w:rsidRDefault="001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            Сроки </w:t>
            </w:r>
          </w:p>
        </w:tc>
      </w:tr>
      <w:tr w:rsidR="00124BE7" w:rsidRPr="00A71676" w:rsidTr="00A71676">
        <w:tc>
          <w:tcPr>
            <w:tcW w:w="567" w:type="dxa"/>
          </w:tcPr>
          <w:p w:rsidR="00124BE7" w:rsidRPr="00A71676" w:rsidRDefault="001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088" w:type="dxa"/>
          </w:tcPr>
          <w:p w:rsidR="00124BE7" w:rsidRPr="00A71676" w:rsidRDefault="001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Оформление «Уголков здоровья»</w:t>
            </w:r>
          </w:p>
        </w:tc>
        <w:tc>
          <w:tcPr>
            <w:tcW w:w="2835" w:type="dxa"/>
          </w:tcPr>
          <w:p w:rsidR="00124BE7" w:rsidRPr="00A71676" w:rsidRDefault="001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124BE7" w:rsidRPr="00A71676" w:rsidTr="00A71676">
        <w:tc>
          <w:tcPr>
            <w:tcW w:w="567" w:type="dxa"/>
          </w:tcPr>
          <w:p w:rsidR="00124BE7" w:rsidRPr="00A71676" w:rsidRDefault="001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24BE7" w:rsidRPr="00A71676" w:rsidRDefault="001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Лекции для родителей на сайте детского сада:</w:t>
            </w:r>
          </w:p>
          <w:p w:rsidR="00124BE7" w:rsidRPr="00A71676" w:rsidRDefault="001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Короновирусная</w:t>
            </w:r>
            <w:proofErr w:type="spell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и меры по его нераспространению»</w:t>
            </w:r>
          </w:p>
          <w:p w:rsidR="00124BE7" w:rsidRPr="00A71676" w:rsidRDefault="0012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- «Прививка – болезням надёжный щит»</w:t>
            </w:r>
          </w:p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- «Гигиеническое воспитание детей дома»</w:t>
            </w:r>
          </w:p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индивидуальные консультации для родителей </w:t>
            </w:r>
          </w:p>
        </w:tc>
        <w:tc>
          <w:tcPr>
            <w:tcW w:w="2835" w:type="dxa"/>
          </w:tcPr>
          <w:p w:rsidR="00124BE7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124BE7" w:rsidRPr="00A71676" w:rsidTr="00A71676">
        <w:tc>
          <w:tcPr>
            <w:tcW w:w="567" w:type="dxa"/>
          </w:tcPr>
          <w:p w:rsidR="00124BE7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7088" w:type="dxa"/>
          </w:tcPr>
          <w:p w:rsidR="00124BE7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коллажей рисунков «Мы растём </w:t>
            </w:r>
            <w:proofErr w:type="gram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, крепкими, весёлыми!»</w:t>
            </w:r>
          </w:p>
        </w:tc>
        <w:tc>
          <w:tcPr>
            <w:tcW w:w="2835" w:type="dxa"/>
          </w:tcPr>
          <w:p w:rsidR="00124BE7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</w:tbl>
    <w:p w:rsidR="00124BE7" w:rsidRPr="00A71676" w:rsidRDefault="00124BE7">
      <w:pPr>
        <w:rPr>
          <w:rFonts w:ascii="Times New Roman" w:hAnsi="Times New Roman" w:cs="Times New Roman"/>
          <w:sz w:val="28"/>
          <w:szCs w:val="28"/>
        </w:rPr>
      </w:pPr>
    </w:p>
    <w:p w:rsidR="00A71676" w:rsidRDefault="005B41CD">
      <w:pPr>
        <w:rPr>
          <w:rFonts w:ascii="Times New Roman" w:hAnsi="Times New Roman" w:cs="Times New Roman"/>
          <w:sz w:val="28"/>
          <w:szCs w:val="28"/>
        </w:rPr>
      </w:pPr>
      <w:r w:rsidRPr="00A71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B41CD" w:rsidRPr="00A71676" w:rsidRDefault="005B41CD" w:rsidP="00A71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76">
        <w:rPr>
          <w:rFonts w:ascii="Times New Roman" w:hAnsi="Times New Roman" w:cs="Times New Roman"/>
          <w:b/>
          <w:sz w:val="28"/>
          <w:szCs w:val="28"/>
        </w:rPr>
        <w:lastRenderedPageBreak/>
        <w:t>Выставки, конкурсы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7088"/>
        <w:gridCol w:w="2835"/>
      </w:tblGrid>
      <w:tr w:rsidR="005B41CD" w:rsidRPr="00A71676" w:rsidTr="00A71676">
        <w:tc>
          <w:tcPr>
            <w:tcW w:w="567" w:type="dxa"/>
          </w:tcPr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Содержание </w:t>
            </w:r>
          </w:p>
        </w:tc>
        <w:tc>
          <w:tcPr>
            <w:tcW w:w="2835" w:type="dxa"/>
          </w:tcPr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           Сроки </w:t>
            </w:r>
          </w:p>
        </w:tc>
      </w:tr>
      <w:tr w:rsidR="005B41CD" w:rsidRPr="00A71676" w:rsidTr="00A71676">
        <w:tc>
          <w:tcPr>
            <w:tcW w:w="567" w:type="dxa"/>
          </w:tcPr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Фотовыставка «Дедули и внучата, бабули и внучата»</w:t>
            </w:r>
          </w:p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="009338B4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и совместного творчества детей и родителей «Осень в гости к нам пришла»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Внутрисадовский конкурс в аккаунте </w:t>
            </w:r>
            <w:proofErr w:type="spell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«Золотой карась»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Городской дистанционный фестиваль русского фольклора «Играй, гармонь! Звени, частушка!»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Дистанционный городской смотр – конкурс поделок по ПДД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«Мамочка моя»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творческих поделок «Талисман Нового года» в аккаунте </w:t>
            </w:r>
            <w:proofErr w:type="spell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 «Красавица Зима»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  <w:r w:rsidR="00006389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 зимы» - нетрадиционные способы рисования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Конкурс чтецов по произведениям А. Барто среди детей ТНР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Фестиваль выразительного чтения «Стихи якутских поэтов»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Конкурс театральных представлений «Неразлучные друзья»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«Мой папа самый лучший»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Внутрисадовский конкурс «Сделай своими руками музыкальный инструмент»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«Весна», «Портрет моей мамы»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«Дни открытых дверей»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Семейный конкурс танцев «Танцы народов мира»</w:t>
            </w:r>
          </w:p>
        </w:tc>
        <w:tc>
          <w:tcPr>
            <w:tcW w:w="2835" w:type="dxa"/>
          </w:tcPr>
          <w:p w:rsidR="005B41CD" w:rsidRPr="00A71676" w:rsidRDefault="005B4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338B4" w:rsidRPr="00A71676" w:rsidRDefault="0093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Январь    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06389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006389" w:rsidRPr="00A71676" w:rsidRDefault="000063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88A" w:rsidRPr="00A71676" w:rsidRDefault="005A488A" w:rsidP="00A71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76">
        <w:rPr>
          <w:rFonts w:ascii="Times New Roman" w:hAnsi="Times New Roman" w:cs="Times New Roman"/>
          <w:b/>
          <w:sz w:val="28"/>
          <w:szCs w:val="28"/>
        </w:rPr>
        <w:t>Праздники и развлечения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7088"/>
        <w:gridCol w:w="2835"/>
      </w:tblGrid>
      <w:tr w:rsidR="005A488A" w:rsidRPr="00A71676" w:rsidTr="00A71676">
        <w:tc>
          <w:tcPr>
            <w:tcW w:w="567" w:type="dxa"/>
          </w:tcPr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Содержание </w:t>
            </w:r>
          </w:p>
        </w:tc>
        <w:tc>
          <w:tcPr>
            <w:tcW w:w="2835" w:type="dxa"/>
          </w:tcPr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          Сроки </w:t>
            </w:r>
          </w:p>
        </w:tc>
      </w:tr>
      <w:tr w:rsidR="005A488A" w:rsidRPr="00A71676" w:rsidTr="00A71676">
        <w:tc>
          <w:tcPr>
            <w:tcW w:w="567" w:type="dxa"/>
          </w:tcPr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«Курочка - Ряба»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Месячник психологического здоровья «Улыбка доброты»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 «Две звезды»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карась» - фотоконкурс в аккаунте </w:t>
            </w:r>
            <w:proofErr w:type="spell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сказки» - </w:t>
            </w:r>
            <w:proofErr w:type="spell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видеосказка</w:t>
            </w:r>
            <w:proofErr w:type="spell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для детей 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 Дедушка Мороз»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«Колядки» в прямом эфире 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B22A17" w:rsidRPr="00A71676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2A17"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в прямом эфире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Тематическая неделя «Будь здоров, малыш»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Месячник психологического здоровья «Детский сад – остров радости»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«Зиму провожаем, весну – </w:t>
            </w:r>
            <w:proofErr w:type="spell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красну</w:t>
            </w:r>
            <w:proofErr w:type="spell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встречаем»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«Папа – меткий стрелок»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«День республики»</w:t>
            </w:r>
          </w:p>
          <w:p w:rsidR="00B22A17" w:rsidRPr="00A71676" w:rsidRDefault="00B2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«Встреча лета - </w:t>
            </w:r>
            <w:proofErr w:type="spellStart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5A488A" w:rsidRPr="00A71676" w:rsidRDefault="004D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8A" w:rsidRPr="00A71676" w:rsidRDefault="005A4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D65CD" w:rsidRPr="00A71676" w:rsidRDefault="004D6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CD" w:rsidRPr="00A71676" w:rsidRDefault="004D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CD" w:rsidRPr="00A71676" w:rsidRDefault="004D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D65CD" w:rsidRPr="00A71676" w:rsidRDefault="004D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D65CD" w:rsidRPr="00A71676" w:rsidRDefault="004D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D65CD" w:rsidRPr="00A71676" w:rsidRDefault="004D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4D65CD" w:rsidRPr="00A71676" w:rsidRDefault="004D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71676" w:rsidRDefault="00A71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CD" w:rsidRPr="00A71676" w:rsidRDefault="004D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D65CD" w:rsidRPr="00A71676" w:rsidRDefault="004D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D65CD" w:rsidRPr="00A71676" w:rsidRDefault="004D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D65CD" w:rsidRPr="00A71676" w:rsidRDefault="004D6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67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5A488A" w:rsidRPr="00A71676" w:rsidRDefault="005A48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488A" w:rsidRPr="00A71676" w:rsidSect="00A7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54"/>
    <w:rsid w:val="00006389"/>
    <w:rsid w:val="00051ED0"/>
    <w:rsid w:val="00124BE7"/>
    <w:rsid w:val="00336050"/>
    <w:rsid w:val="004D65CD"/>
    <w:rsid w:val="00504D6D"/>
    <w:rsid w:val="0052657A"/>
    <w:rsid w:val="005A488A"/>
    <w:rsid w:val="005B41CD"/>
    <w:rsid w:val="00647CC3"/>
    <w:rsid w:val="00666B0A"/>
    <w:rsid w:val="008460EF"/>
    <w:rsid w:val="009162BE"/>
    <w:rsid w:val="009338B4"/>
    <w:rsid w:val="00956EE9"/>
    <w:rsid w:val="00A71676"/>
    <w:rsid w:val="00A8061A"/>
    <w:rsid w:val="00B22A17"/>
    <w:rsid w:val="00CE3501"/>
    <w:rsid w:val="00CE36A9"/>
    <w:rsid w:val="00D13243"/>
    <w:rsid w:val="00EC2454"/>
    <w:rsid w:val="00FD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2022-01-12T04:22:00Z</cp:lastPrinted>
  <dcterms:created xsi:type="dcterms:W3CDTF">2020-10-24T08:05:00Z</dcterms:created>
  <dcterms:modified xsi:type="dcterms:W3CDTF">2022-01-12T04:23:00Z</dcterms:modified>
</cp:coreProperties>
</file>