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07" w:rsidRDefault="005A0607" w:rsidP="005A0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607" w:rsidRPr="00FE7B45" w:rsidRDefault="005A0607" w:rsidP="005A0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Месячник здоровья «Будь здоров, малыш»</w:t>
      </w:r>
    </w:p>
    <w:p w:rsidR="005A0607" w:rsidRDefault="005A0607" w:rsidP="005A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4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843EE">
        <w:rPr>
          <w:rFonts w:ascii="Times New Roman" w:hAnsi="Times New Roman" w:cs="Times New Roman"/>
          <w:sz w:val="24"/>
          <w:szCs w:val="24"/>
        </w:rPr>
        <w:t>Создать организационные и методически</w:t>
      </w:r>
      <w:r>
        <w:rPr>
          <w:rFonts w:ascii="Times New Roman" w:hAnsi="Times New Roman" w:cs="Times New Roman"/>
          <w:sz w:val="24"/>
          <w:szCs w:val="24"/>
        </w:rPr>
        <w:t xml:space="preserve">е условия для проведения «Месячника </w:t>
      </w:r>
      <w:r w:rsidRPr="009843EE">
        <w:rPr>
          <w:rFonts w:ascii="Times New Roman" w:hAnsi="Times New Roman" w:cs="Times New Roman"/>
          <w:sz w:val="24"/>
          <w:szCs w:val="24"/>
        </w:rPr>
        <w:t>здоровья» для детей, родителей и сотрудников д/с. Расширять и разнообразить взаимодействие детского сада, родителей и общества в контексте укрепления здоровья.</w:t>
      </w:r>
    </w:p>
    <w:p w:rsidR="005A0607" w:rsidRDefault="005A0607" w:rsidP="005A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F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 12.03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06.04..2018 г. </w:t>
      </w:r>
    </w:p>
    <w:p w:rsidR="005A0607" w:rsidRDefault="005A0607" w:rsidP="005A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bottomFromText="150" w:vertAnchor="text" w:tblpX="-409"/>
        <w:tblW w:w="16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938"/>
        <w:gridCol w:w="2693"/>
        <w:gridCol w:w="1843"/>
        <w:gridCol w:w="2693"/>
      </w:tblGrid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№</w:t>
            </w:r>
          </w:p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п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Возрастная</w:t>
            </w:r>
          </w:p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группа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A0607" w:rsidRPr="009843EE" w:rsidTr="00395DB2">
        <w:tc>
          <w:tcPr>
            <w:tcW w:w="16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1 неделя: Уроки Айболита</w:t>
            </w: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(с 12.03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16.03)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Викторина «</w:t>
            </w: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Полезные привычки- вредные привычки»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Дату предварительно согласовать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Колесова Ф.А.</w:t>
            </w:r>
          </w:p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Христофорова А.А. 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викторина  «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Азбука здоровья» 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Лиханова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А.А.</w:t>
            </w:r>
          </w:p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Васильева Л.В. 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Познавательная викторина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 </w:t>
            </w: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В здоровом теле – здоровый дух»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Габышева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С.В.</w:t>
            </w:r>
          </w:p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Сидорова Н.С. </w:t>
            </w:r>
          </w:p>
        </w:tc>
      </w:tr>
      <w:tr w:rsidR="005A0607" w:rsidRPr="009843EE" w:rsidTr="00395DB2">
        <w:trPr>
          <w:trHeight w:val="405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Беседа «Соблюдай режим, он для здоровья нео</w:t>
            </w: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бходим»,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« 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и мое здоровье», «</w:t>
            </w: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Моя одежда»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все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течение недели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Наглядная информация для родителей «Значение утренней зарядки для формирования основ здорового образа жизни у дошкольников»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все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Шарин Н.В.</w:t>
            </w:r>
          </w:p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информация на телевизор)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Экскурсии в медицинский кабинет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старшие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, подготовительные группы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13.03 Л/д,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Фант.,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Почемучки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14.03.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Кунчээн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Сайдыы</w:t>
            </w:r>
            <w:proofErr w:type="spellEnd"/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15.03. Звездочки,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Развивайки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Медики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воспитатели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0607" w:rsidRPr="009843EE" w:rsidTr="00395DB2">
        <w:trPr>
          <w:trHeight w:val="418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Проверка знаний педагогов по СанПиН и оказанию первой помощи </w:t>
            </w:r>
          </w:p>
          <w:p w:rsidR="005A0607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Консультации «Прогулки в весенний период»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все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педагоги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Колмогорова Т.В. 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Аубакирова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О.А. </w:t>
            </w:r>
          </w:p>
        </w:tc>
      </w:tr>
      <w:tr w:rsidR="005A0607" w:rsidRPr="009843EE" w:rsidTr="00395DB2">
        <w:tc>
          <w:tcPr>
            <w:tcW w:w="16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2 неделя: Здоровое питание</w:t>
            </w: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(с 19.03 по 23.03)</w:t>
            </w:r>
          </w:p>
        </w:tc>
      </w:tr>
      <w:tr w:rsidR="005A0607" w:rsidRPr="009843EE" w:rsidTr="00395DB2">
        <w:trPr>
          <w:trHeight w:val="546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Беседа о здоровом питании</w:t>
            </w:r>
          </w:p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все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Знакомство с профессией повара (экскурсии, беседы)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все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Конкурс полезных рецептов «Витамины на вашем столе»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все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19.03 по 23.03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групп, родители</w:t>
            </w:r>
          </w:p>
        </w:tc>
      </w:tr>
      <w:tr w:rsidR="005A0607" w:rsidRPr="009843EE" w:rsidTr="00395DB2">
        <w:trPr>
          <w:trHeight w:val="1129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Выставка </w:t>
            </w: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рисунков по теме:</w:t>
            </w:r>
          </w:p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 «Здоровое питание» (полезные и вредные продукты</w:t>
            </w: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),  «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Витамины я люблю быть здоровым я хочу»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все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23.03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групп, </w:t>
            </w:r>
          </w:p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ПДО по ИЗО</w:t>
            </w: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0607" w:rsidRPr="009843EE" w:rsidTr="00395DB2">
        <w:trPr>
          <w:trHeight w:val="550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E14856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</w:rPr>
              <w:t>Вечер народных рецептов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люди в старину спасались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простуды»за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чаепитием с родителями)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все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22.03.</w:t>
            </w:r>
          </w:p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Медики</w:t>
            </w:r>
          </w:p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(Приглашенный) 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Консультация  для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педагогов «Здоровое питание – основа ЗОЖ» (приглашенный)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все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педагоги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22.03.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. по ОВР</w:t>
            </w:r>
          </w:p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медики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0607" w:rsidRPr="009843EE" w:rsidTr="00395DB2">
        <w:trPr>
          <w:trHeight w:val="272"/>
        </w:trPr>
        <w:tc>
          <w:tcPr>
            <w:tcW w:w="16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3 неделя: В стране спорта</w:t>
            </w: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(с 26.03 по 30.03)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Просмотр презентации «Олимпиада: вчера, сегодня, завтра</w:t>
            </w: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. Зимняя олимпиада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Пхёнхчанге</w:t>
            </w:r>
            <w:proofErr w:type="spell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»</w:t>
            </w:r>
          </w:p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старшая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, подготовительная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презентации </w:t>
            </w:r>
            <w:r w:rsidRPr="00DB68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B6878">
              <w:rPr>
                <w:rFonts w:ascii="Times New Roman" w:hAnsi="Times New Roman" w:cs="Times New Roman"/>
                <w:sz w:val="24"/>
                <w:szCs w:val="24"/>
              </w:rPr>
              <w:t>Какие виды спорта ты знаешь?» (</w:t>
            </w:r>
            <w:proofErr w:type="gramStart"/>
            <w:r w:rsidRPr="00DB687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proofErr w:type="gramEnd"/>
            <w:r w:rsidRPr="00DB687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иллюстраций) Учить детей различать летние и зимние виды спорта.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средние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группы 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Встреча со </w:t>
            </w: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спортсменом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Мальчики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подг.групп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согласовании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День открытых дверей по физической культуре для родителей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Вундеркинды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26.03, 10.30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Развивайки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27.03, 15.15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Умники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29.03, 9.55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29.03 9.55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Звездочки 28.03, 15.45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АБВГДЕ 28.03.15.45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Сайдыы</w:t>
            </w:r>
            <w:proofErr w:type="spell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27.03, 11.15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Кунчээн</w:t>
            </w:r>
            <w:proofErr w:type="spell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29.03. 15.15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Фантазеры 26.03, 11.30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Леди и Д. 27.03. 9.55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Почемучки 26.03.15.15 </w:t>
            </w:r>
          </w:p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Инструктор по ФИЗО </w:t>
            </w:r>
          </w:p>
        </w:tc>
      </w:tr>
      <w:tr w:rsidR="005A0607" w:rsidRPr="009843EE" w:rsidTr="00395DB2">
        <w:trPr>
          <w:trHeight w:val="1112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Веселые старты.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старшие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</w:t>
            </w: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подготовительн</w:t>
            </w: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ые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28.03.</w:t>
            </w:r>
          </w:p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15.15 ч.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Инструктор по ФИЗО</w:t>
            </w:r>
          </w:p>
        </w:tc>
      </w:tr>
      <w:tr w:rsidR="005A0607" w:rsidRPr="009843EE" w:rsidTr="00395DB2">
        <w:trPr>
          <w:trHeight w:val="1388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DB6878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 w:rsidRPr="00DB6878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«Спорт – это жизнь»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все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30.03.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Воспитатели 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Шарин Н.В.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информация на телевизор)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DB6878" w:rsidRDefault="005A0607" w:rsidP="0039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– практикум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29.03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</w:p>
        </w:tc>
      </w:tr>
      <w:tr w:rsidR="005A0607" w:rsidRPr="009843EE" w:rsidTr="00395DB2">
        <w:tc>
          <w:tcPr>
            <w:tcW w:w="16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неделя: </w:t>
            </w: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Смешинка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(с 2.04. по 6.04) </w:t>
            </w:r>
          </w:p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 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Веселая оздоровительная гимнастика </w:t>
            </w: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« Вместе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весело шагать»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все  группы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ПДО по фитнесу Тюменцева Е.В. 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детских  рисунков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«Радость это …»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средние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, старшие, подготовительные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По плану </w:t>
            </w:r>
          </w:p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воспитатели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Коллективный коллаж «Счастливы, потому что вместе»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все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воспитатели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A0607" w:rsidRPr="009843EE" w:rsidTr="00395DB2">
        <w:trPr>
          <w:trHeight w:val="549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Просмотр мультфильмов о доброте, дружбе, единении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все</w:t>
            </w:r>
            <w:proofErr w:type="gramEnd"/>
            <w:r w:rsidRPr="00B839FD"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воспитатели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A0607" w:rsidRPr="009843EE" w:rsidTr="00395DB2">
        <w:trPr>
          <w:trHeight w:val="1124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День наоборот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B839FD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старшие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, подготовительные группы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2.04.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педагог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–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Гирсова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Т.Г.</w:t>
            </w:r>
          </w:p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воспитатели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A0607" w:rsidRPr="009843EE" w:rsidTr="00395DB2">
        <w:trPr>
          <w:trHeight w:val="1268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День смеха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младшие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, средние группы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педагог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–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Гирсова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Т.Г.</w:t>
            </w:r>
          </w:p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воспитатели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5A0607" w:rsidRPr="009843EE" w:rsidTr="00395DB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фотовыставка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для родителей : Месячник здоровья в нашей группе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>все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80707"/>
                <w:sz w:val="24"/>
                <w:szCs w:val="24"/>
                <w:lang w:eastAsia="ru-RU"/>
              </w:rPr>
              <w:t xml:space="preserve"> группы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Pr="009843EE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6.04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воспитатели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групп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Шадрина С.А.</w:t>
            </w:r>
          </w:p>
          <w:p w:rsidR="005A0607" w:rsidRDefault="005A0607" w:rsidP="0039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 xml:space="preserve"> сайт, телевизор </w:t>
            </w:r>
          </w:p>
        </w:tc>
      </w:tr>
    </w:tbl>
    <w:p w:rsidR="005A0607" w:rsidRPr="00694321" w:rsidRDefault="005A0607" w:rsidP="005A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0707"/>
          <w:sz w:val="24"/>
          <w:szCs w:val="24"/>
          <w:lang w:eastAsia="ru-RU"/>
        </w:rPr>
      </w:pPr>
    </w:p>
    <w:p w:rsidR="00D056EE" w:rsidRDefault="00D056EE">
      <w:bookmarkStart w:id="0" w:name="_GoBack"/>
      <w:bookmarkEnd w:id="0"/>
    </w:p>
    <w:sectPr w:rsidR="00D056EE" w:rsidSect="00B839FD">
      <w:pgSz w:w="16838" w:h="11906" w:orient="landscape"/>
      <w:pgMar w:top="567" w:right="70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07"/>
    <w:rsid w:val="005A0607"/>
    <w:rsid w:val="00D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D56D-5501-41B2-B369-8D4BA336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2018-03-15T09:02:00Z</dcterms:created>
  <dcterms:modified xsi:type="dcterms:W3CDTF">2018-03-15T09:02:00Z</dcterms:modified>
</cp:coreProperties>
</file>